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716AE7" w:rsidP="00716AE7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1D322D" w:rsidP="00A904AC">
            <w:pPr>
              <w:ind w:firstLine="0"/>
            </w:pPr>
            <w:r>
              <w:t>МТО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33678A" w:rsidP="008905C1">
            <w:pPr>
              <w:ind w:firstLine="0"/>
            </w:pPr>
            <w:r>
              <w:t>Параллелепипед.  Виды. Свойства. Площадь поверхности и объем параллелепипеда.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C24299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936525" w:rsidP="00C24299">
            <w:pPr>
              <w:ind w:firstLine="0"/>
              <w:rPr>
                <w:b/>
              </w:rPr>
            </w:pPr>
            <w:r>
              <w:rPr>
                <w:b/>
              </w:rPr>
              <w:t xml:space="preserve">до </w:t>
            </w:r>
            <w:r w:rsidR="00C24299">
              <w:rPr>
                <w:b/>
              </w:rPr>
              <w:t>15-00 09.02.2022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33678A" w:rsidRPr="0033678A" w:rsidRDefault="0033678A" w:rsidP="0033678A">
      <w:pPr>
        <w:ind w:firstLine="0"/>
        <w:jc w:val="center"/>
        <w:rPr>
          <w:b/>
        </w:rPr>
      </w:pPr>
      <w:r w:rsidRPr="0033678A">
        <w:rPr>
          <w:b/>
        </w:rPr>
        <w:t>Параллелепипед.  Виды. Свойства. Площадь поверхности и объем параллелепипеда.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C24299" w:rsidRPr="00C24299" w:rsidRDefault="00B01263" w:rsidP="00B01263">
      <w:pPr>
        <w:pStyle w:val="a8"/>
        <w:numPr>
          <w:ilvl w:val="0"/>
          <w:numId w:val="1"/>
        </w:numPr>
        <w:jc w:val="both"/>
        <w:rPr>
          <w:color w:val="FF0000"/>
        </w:rPr>
      </w:pPr>
      <w:proofErr w:type="gramStart"/>
      <w:r w:rsidRPr="00C24299">
        <w:rPr>
          <w:szCs w:val="28"/>
        </w:rPr>
        <w:t>Повторите материал по теме, воспользовавшись записями в тетради и учебником (</w:t>
      </w:r>
      <w:r w:rsidRPr="00503366">
        <w:t>Дадаян А.А. Математика:</w:t>
      </w:r>
      <w:proofErr w:type="gramEnd"/>
      <w:r w:rsidRPr="00503366">
        <w:t xml:space="preserve"> Учебник.</w:t>
      </w:r>
      <w:r>
        <w:t>): 12.3 (Параллелепипед и его свойства</w:t>
      </w:r>
      <w:r w:rsidR="0033678A">
        <w:t>14.2 (Объем призмы)</w:t>
      </w:r>
      <w:r>
        <w:t xml:space="preserve">. </w:t>
      </w:r>
    </w:p>
    <w:p w:rsidR="00C24299" w:rsidRDefault="00B01263" w:rsidP="00C24299">
      <w:pPr>
        <w:pStyle w:val="a8"/>
        <w:numPr>
          <w:ilvl w:val="0"/>
          <w:numId w:val="1"/>
        </w:numPr>
        <w:ind w:left="426" w:hanging="426"/>
        <w:jc w:val="both"/>
      </w:pPr>
      <w:proofErr w:type="gramStart"/>
      <w:r w:rsidRPr="00C24299">
        <w:rPr>
          <w:szCs w:val="28"/>
        </w:rPr>
        <w:t xml:space="preserve">Выполните в тетради упражнения № </w:t>
      </w:r>
      <w:r w:rsidR="00C24299" w:rsidRPr="00C24299">
        <w:rPr>
          <w:szCs w:val="28"/>
        </w:rPr>
        <w:t>12.14</w:t>
      </w:r>
      <w:r w:rsidRPr="00C24299">
        <w:rPr>
          <w:szCs w:val="28"/>
        </w:rPr>
        <w:t>, 12.</w:t>
      </w:r>
      <w:r w:rsidR="00C24299" w:rsidRPr="00C24299">
        <w:rPr>
          <w:szCs w:val="28"/>
        </w:rPr>
        <w:t>17</w:t>
      </w:r>
      <w:r w:rsidRPr="00C24299">
        <w:rPr>
          <w:szCs w:val="28"/>
        </w:rPr>
        <w:t>, 12.1</w:t>
      </w:r>
      <w:r w:rsidR="00C24299" w:rsidRPr="00C24299">
        <w:rPr>
          <w:szCs w:val="28"/>
        </w:rPr>
        <w:t>8</w:t>
      </w:r>
      <w:r w:rsidRPr="00C24299">
        <w:rPr>
          <w:szCs w:val="28"/>
        </w:rPr>
        <w:t>, 1</w:t>
      </w:r>
      <w:r w:rsidR="00C24299" w:rsidRPr="00C24299">
        <w:rPr>
          <w:szCs w:val="28"/>
        </w:rPr>
        <w:t>4</w:t>
      </w:r>
      <w:r w:rsidRPr="00C24299">
        <w:rPr>
          <w:szCs w:val="28"/>
        </w:rPr>
        <w:t>.</w:t>
      </w:r>
      <w:r w:rsidR="00C24299" w:rsidRPr="00C24299">
        <w:rPr>
          <w:szCs w:val="28"/>
        </w:rPr>
        <w:t>7</w:t>
      </w:r>
      <w:r w:rsidRPr="00C24299">
        <w:rPr>
          <w:szCs w:val="28"/>
        </w:rPr>
        <w:t>, 1</w:t>
      </w:r>
      <w:r w:rsidR="00C24299" w:rsidRPr="00C24299">
        <w:rPr>
          <w:szCs w:val="28"/>
        </w:rPr>
        <w:t>4</w:t>
      </w:r>
      <w:r w:rsidRPr="00C24299">
        <w:rPr>
          <w:szCs w:val="28"/>
        </w:rPr>
        <w:t>.</w:t>
      </w:r>
      <w:r w:rsidR="00C24299" w:rsidRPr="00C24299">
        <w:rPr>
          <w:szCs w:val="28"/>
        </w:rPr>
        <w:t>8</w:t>
      </w:r>
      <w:r w:rsidRPr="00C24299">
        <w:t xml:space="preserve"> (Дадаян А.А. Математика:</w:t>
      </w:r>
      <w:proofErr w:type="gramEnd"/>
      <w:r w:rsidRPr="00C24299">
        <w:t xml:space="preserve"> </w:t>
      </w:r>
      <w:proofErr w:type="gramStart"/>
      <w:r w:rsidRPr="00C24299">
        <w:t>Учебник.).</w:t>
      </w:r>
      <w:proofErr w:type="gramEnd"/>
      <w:r w:rsidRPr="00C24299">
        <w:t xml:space="preserve"> </w:t>
      </w:r>
      <w:r w:rsidR="00C24299" w:rsidRPr="00C24299">
        <w:rPr>
          <w:b/>
        </w:rPr>
        <w:t>Ответы на</w:t>
      </w:r>
      <w:r w:rsidR="00C24299">
        <w:t xml:space="preserve"> решенные </w:t>
      </w:r>
      <w:r w:rsidR="00C24299" w:rsidRPr="00C24299">
        <w:rPr>
          <w:b/>
        </w:rPr>
        <w:t>задачи</w:t>
      </w:r>
      <w:r w:rsidR="00C24299">
        <w:t xml:space="preserve"> прошу </w:t>
      </w:r>
      <w:r w:rsidR="00C24299" w:rsidRPr="00C24299">
        <w:rPr>
          <w:b/>
        </w:rPr>
        <w:t xml:space="preserve">выслать </w:t>
      </w:r>
      <w:r w:rsidR="00C24299">
        <w:t xml:space="preserve">на электронную почту </w:t>
      </w:r>
      <w:hyperlink r:id="rId5" w:history="1">
        <w:r w:rsidR="00C24299" w:rsidRPr="00C24299">
          <w:rPr>
            <w:rStyle w:val="a9"/>
            <w:lang w:val="en-US"/>
          </w:rPr>
          <w:t>irinasahno</w:t>
        </w:r>
        <w:r w:rsidR="00C24299" w:rsidRPr="00497F93">
          <w:rPr>
            <w:rStyle w:val="a9"/>
          </w:rPr>
          <w:t>5@</w:t>
        </w:r>
        <w:r w:rsidR="00C24299" w:rsidRPr="00C24299">
          <w:rPr>
            <w:rStyle w:val="a9"/>
            <w:lang w:val="en-US"/>
          </w:rPr>
          <w:t>mail</w:t>
        </w:r>
        <w:r w:rsidR="00C24299" w:rsidRPr="00497F93">
          <w:rPr>
            <w:rStyle w:val="a9"/>
          </w:rPr>
          <w:t>.</w:t>
        </w:r>
        <w:r w:rsidR="00C24299" w:rsidRPr="00C24299">
          <w:rPr>
            <w:rStyle w:val="a9"/>
            <w:lang w:val="en-US"/>
          </w:rPr>
          <w:t>ru</w:t>
        </w:r>
      </w:hyperlink>
      <w:r w:rsidR="00C24299" w:rsidRPr="00C24299">
        <w:t xml:space="preserve"> </w:t>
      </w:r>
      <w:r w:rsidR="00C24299">
        <w:t>до</w:t>
      </w:r>
      <w:r w:rsidR="00C24299" w:rsidRPr="00C24299">
        <w:rPr>
          <w:b/>
        </w:rPr>
        <w:t xml:space="preserve"> 15-00 09.02.2022</w:t>
      </w:r>
      <w:r w:rsidR="00C24299">
        <w:rPr>
          <w:b/>
        </w:rPr>
        <w:t xml:space="preserve"> </w:t>
      </w:r>
      <w:r w:rsidR="00C24299" w:rsidRPr="00C24299">
        <w:t>в виде:</w:t>
      </w:r>
      <w:r w:rsidR="00C24299">
        <w:t xml:space="preserve"> </w:t>
      </w:r>
    </w:p>
    <w:p w:rsidR="00C24299" w:rsidRDefault="00C24299" w:rsidP="00C24299">
      <w:pPr>
        <w:pStyle w:val="a8"/>
        <w:ind w:left="426" w:firstLine="0"/>
        <w:jc w:val="both"/>
      </w:pPr>
      <w:r>
        <w:t>№ 12.14 Ответ: а=5см</w:t>
      </w:r>
    </w:p>
    <w:p w:rsidR="00C24299" w:rsidRDefault="00C24299" w:rsidP="00C24299">
      <w:pPr>
        <w:pStyle w:val="a8"/>
        <w:ind w:left="426" w:firstLine="0"/>
        <w:jc w:val="both"/>
      </w:pPr>
      <w:r>
        <w:t xml:space="preserve">№ 12.17 Ответ: </w:t>
      </w:r>
      <w:r>
        <w:rPr>
          <w:lang w:val="en-US"/>
        </w:rPr>
        <w:t>S</w:t>
      </w:r>
      <w:r>
        <w:t>сеч=5см</w:t>
      </w:r>
      <w:r>
        <w:rPr>
          <w:vertAlign w:val="superscript"/>
        </w:rPr>
        <w:t xml:space="preserve">2 </w:t>
      </w:r>
    </w:p>
    <w:p w:rsidR="00C24299" w:rsidRPr="00C24299" w:rsidRDefault="00C24299" w:rsidP="00C24299">
      <w:pPr>
        <w:pStyle w:val="a8"/>
        <w:ind w:left="426" w:firstLine="0"/>
        <w:jc w:val="both"/>
      </w:pPr>
      <w:r>
        <w:t>и т.д.</w:t>
      </w:r>
    </w:p>
    <w:p w:rsidR="00B01263" w:rsidRPr="00C24299" w:rsidRDefault="00B01263" w:rsidP="00C24299">
      <w:pPr>
        <w:ind w:left="405" w:firstLine="0"/>
        <w:jc w:val="both"/>
      </w:pPr>
      <w:r w:rsidRPr="00C24299">
        <w:rPr>
          <w:b/>
        </w:rPr>
        <w:t xml:space="preserve">Выполненные </w:t>
      </w:r>
      <w:r w:rsidR="00C24299" w:rsidRPr="00C24299">
        <w:rPr>
          <w:b/>
        </w:rPr>
        <w:t>решени</w:t>
      </w:r>
      <w:r w:rsidRPr="00C24299">
        <w:rPr>
          <w:b/>
        </w:rPr>
        <w:t xml:space="preserve">я высылать не надо, проверю </w:t>
      </w:r>
      <w:r w:rsidR="00C24299" w:rsidRPr="00C24299">
        <w:rPr>
          <w:b/>
        </w:rPr>
        <w:t xml:space="preserve">наличие </w:t>
      </w:r>
      <w:r w:rsidRPr="00C24299">
        <w:rPr>
          <w:b/>
        </w:rPr>
        <w:t>на очном уроке</w:t>
      </w:r>
      <w:proofErr w:type="gramStart"/>
      <w:r w:rsidRPr="00C24299">
        <w:rPr>
          <w:b/>
        </w:rPr>
        <w:t>.</w:t>
      </w:r>
      <w:proofErr w:type="gramEnd"/>
      <w:r w:rsidR="00C24299">
        <w:rPr>
          <w:b/>
        </w:rPr>
        <w:t xml:space="preserve"> </w:t>
      </w:r>
      <w:r w:rsidR="00C24299" w:rsidRPr="00C24299">
        <w:rPr>
          <w:b/>
          <w:color w:val="FF0000"/>
        </w:rPr>
        <w:t>Не забывайте указывать группу и фамилию</w:t>
      </w:r>
    </w:p>
    <w:p w:rsidR="00652487" w:rsidRDefault="00652487" w:rsidP="001D0954">
      <w:pPr>
        <w:ind w:firstLine="0"/>
        <w:jc w:val="center"/>
        <w:rPr>
          <w:b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B01263" w:rsidRPr="00503366" w:rsidRDefault="00B01263" w:rsidP="00B01263">
      <w:pPr>
        <w:pStyle w:val="a8"/>
        <w:numPr>
          <w:ilvl w:val="0"/>
          <w:numId w:val="9"/>
        </w:numPr>
        <w:jc w:val="both"/>
      </w:pPr>
      <w:r w:rsidRPr="00503366">
        <w:t>Дадаян А.А. Математика: Учебник.</w:t>
      </w:r>
    </w:p>
    <w:p w:rsidR="00003593" w:rsidRPr="000F631F" w:rsidRDefault="00003593" w:rsidP="000F631F">
      <w:pPr>
        <w:pStyle w:val="a8"/>
        <w:ind w:firstLine="0"/>
        <w:jc w:val="both"/>
        <w:rPr>
          <w:b/>
        </w:rPr>
      </w:pPr>
    </w:p>
    <w:sectPr w:rsidR="00003593" w:rsidRPr="000F631F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0858"/>
    <w:multiLevelType w:val="hybridMultilevel"/>
    <w:tmpl w:val="13B4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30A6A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326B0021"/>
    <w:multiLevelType w:val="hybridMultilevel"/>
    <w:tmpl w:val="A314BE28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28C7400"/>
    <w:multiLevelType w:val="hybridMultilevel"/>
    <w:tmpl w:val="EE666A72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51058AD"/>
    <w:multiLevelType w:val="hybridMultilevel"/>
    <w:tmpl w:val="7C7C23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226438"/>
    <w:multiLevelType w:val="hybridMultilevel"/>
    <w:tmpl w:val="292C053E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7D7C03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7"/>
  </w:num>
  <w:num w:numId="6">
    <w:abstractNumId w:val="15"/>
  </w:num>
  <w:num w:numId="7">
    <w:abstractNumId w:val="3"/>
  </w:num>
  <w:num w:numId="8">
    <w:abstractNumId w:val="14"/>
  </w:num>
  <w:num w:numId="9">
    <w:abstractNumId w:val="18"/>
  </w:num>
  <w:num w:numId="10">
    <w:abstractNumId w:val="19"/>
  </w:num>
  <w:num w:numId="11">
    <w:abstractNumId w:val="8"/>
  </w:num>
  <w:num w:numId="12">
    <w:abstractNumId w:val="4"/>
  </w:num>
  <w:num w:numId="13">
    <w:abstractNumId w:val="2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31F"/>
    <w:rsid w:val="00165B40"/>
    <w:rsid w:val="00191C76"/>
    <w:rsid w:val="001A2C5E"/>
    <w:rsid w:val="001D0954"/>
    <w:rsid w:val="001D322D"/>
    <w:rsid w:val="001F4F5F"/>
    <w:rsid w:val="002067A2"/>
    <w:rsid w:val="002409DC"/>
    <w:rsid w:val="002664B8"/>
    <w:rsid w:val="00280C2C"/>
    <w:rsid w:val="00280E39"/>
    <w:rsid w:val="002E367E"/>
    <w:rsid w:val="00315748"/>
    <w:rsid w:val="00317850"/>
    <w:rsid w:val="0033678A"/>
    <w:rsid w:val="003436D7"/>
    <w:rsid w:val="0035505E"/>
    <w:rsid w:val="00372476"/>
    <w:rsid w:val="0038790D"/>
    <w:rsid w:val="003A35CD"/>
    <w:rsid w:val="003A45C1"/>
    <w:rsid w:val="003C2B61"/>
    <w:rsid w:val="003F5CAE"/>
    <w:rsid w:val="00406095"/>
    <w:rsid w:val="004060EC"/>
    <w:rsid w:val="004136AD"/>
    <w:rsid w:val="00420EBC"/>
    <w:rsid w:val="004221C0"/>
    <w:rsid w:val="00475802"/>
    <w:rsid w:val="00477931"/>
    <w:rsid w:val="004B796E"/>
    <w:rsid w:val="004D6911"/>
    <w:rsid w:val="004E466D"/>
    <w:rsid w:val="00516C69"/>
    <w:rsid w:val="0051741E"/>
    <w:rsid w:val="00552D28"/>
    <w:rsid w:val="005734AA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52487"/>
    <w:rsid w:val="00657328"/>
    <w:rsid w:val="00672550"/>
    <w:rsid w:val="0069209E"/>
    <w:rsid w:val="0069302E"/>
    <w:rsid w:val="006B3740"/>
    <w:rsid w:val="006C2FA3"/>
    <w:rsid w:val="006D0FED"/>
    <w:rsid w:val="006D6F06"/>
    <w:rsid w:val="006E23C7"/>
    <w:rsid w:val="00716AE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60739"/>
    <w:rsid w:val="0088594B"/>
    <w:rsid w:val="008905C1"/>
    <w:rsid w:val="008A7467"/>
    <w:rsid w:val="008B041A"/>
    <w:rsid w:val="008E481D"/>
    <w:rsid w:val="008E7F4D"/>
    <w:rsid w:val="008F1F89"/>
    <w:rsid w:val="00936525"/>
    <w:rsid w:val="009A78AB"/>
    <w:rsid w:val="009D5C8F"/>
    <w:rsid w:val="009D5D79"/>
    <w:rsid w:val="00A02070"/>
    <w:rsid w:val="00A153C5"/>
    <w:rsid w:val="00A55C27"/>
    <w:rsid w:val="00A904AC"/>
    <w:rsid w:val="00A95BFA"/>
    <w:rsid w:val="00A96E56"/>
    <w:rsid w:val="00AB3BB0"/>
    <w:rsid w:val="00AD6457"/>
    <w:rsid w:val="00AE52C4"/>
    <w:rsid w:val="00B01263"/>
    <w:rsid w:val="00B049D7"/>
    <w:rsid w:val="00B222A7"/>
    <w:rsid w:val="00B27119"/>
    <w:rsid w:val="00B5366A"/>
    <w:rsid w:val="00B70F75"/>
    <w:rsid w:val="00B75E14"/>
    <w:rsid w:val="00B872C0"/>
    <w:rsid w:val="00C24299"/>
    <w:rsid w:val="00C32AFA"/>
    <w:rsid w:val="00C50642"/>
    <w:rsid w:val="00C645B5"/>
    <w:rsid w:val="00CA07D2"/>
    <w:rsid w:val="00CB25EF"/>
    <w:rsid w:val="00CB36F1"/>
    <w:rsid w:val="00CB748A"/>
    <w:rsid w:val="00CC3CCA"/>
    <w:rsid w:val="00CE0995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EE57FB"/>
    <w:rsid w:val="00F256C5"/>
    <w:rsid w:val="00F44936"/>
    <w:rsid w:val="00F849C1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2022-01-31T11:48:00Z</cp:lastPrinted>
  <dcterms:created xsi:type="dcterms:W3CDTF">2022-02-07T12:08:00Z</dcterms:created>
  <dcterms:modified xsi:type="dcterms:W3CDTF">2022-02-08T04:03:00Z</dcterms:modified>
</cp:coreProperties>
</file>